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8657" w14:textId="5B49E6E4" w:rsidR="0005558E" w:rsidRPr="00B90C67" w:rsidRDefault="00D81223" w:rsidP="00B90C67">
      <w:pPr>
        <w:pStyle w:val="Title"/>
        <w:jc w:val="center"/>
        <w:rPr>
          <w:rFonts w:ascii="Modern Love" w:hAnsi="Modern Love"/>
          <w:color w:val="002060"/>
          <w:sz w:val="36"/>
          <w:szCs w:val="36"/>
        </w:rPr>
      </w:pPr>
      <w:r w:rsidRPr="00B90C67">
        <w:rPr>
          <w:rFonts w:ascii="Modern Love" w:hAnsi="Modern Love"/>
          <w:color w:val="002060"/>
          <w:sz w:val="36"/>
          <w:szCs w:val="36"/>
        </w:rPr>
        <w:t>Round Hill Elementary School</w:t>
      </w:r>
    </w:p>
    <w:p w14:paraId="4F275371" w14:textId="685D199D" w:rsidR="00D81223" w:rsidRPr="00B90C67" w:rsidRDefault="00D81223" w:rsidP="00B90C67">
      <w:pPr>
        <w:pStyle w:val="Title"/>
        <w:jc w:val="center"/>
        <w:rPr>
          <w:rFonts w:ascii="Modern Love" w:hAnsi="Modern Love"/>
          <w:color w:val="92D050"/>
          <w:sz w:val="36"/>
          <w:szCs w:val="36"/>
        </w:rPr>
      </w:pPr>
      <w:r w:rsidRPr="2B34A600">
        <w:rPr>
          <w:rFonts w:ascii="Modern Love" w:hAnsi="Modern Love"/>
          <w:color w:val="92D050"/>
          <w:sz w:val="36"/>
          <w:szCs w:val="36"/>
        </w:rPr>
        <w:t>202</w:t>
      </w:r>
      <w:r w:rsidR="29A81838" w:rsidRPr="2B34A600">
        <w:rPr>
          <w:rFonts w:ascii="Modern Love" w:hAnsi="Modern Love"/>
          <w:color w:val="92D050"/>
          <w:sz w:val="36"/>
          <w:szCs w:val="36"/>
        </w:rPr>
        <w:t>4-2025</w:t>
      </w:r>
      <w:r w:rsidRPr="2B34A600">
        <w:rPr>
          <w:rFonts w:ascii="Modern Love" w:hAnsi="Modern Love"/>
          <w:color w:val="92D050"/>
          <w:sz w:val="36"/>
          <w:szCs w:val="36"/>
        </w:rPr>
        <w:t xml:space="preserve"> Supply List</w:t>
      </w:r>
    </w:p>
    <w:p w14:paraId="19E56EEF" w14:textId="77777777" w:rsidR="00D81223" w:rsidRPr="00393613" w:rsidRDefault="00D81223" w:rsidP="00D81223">
      <w:pPr>
        <w:rPr>
          <w:sz w:val="20"/>
          <w:szCs w:val="20"/>
        </w:rPr>
      </w:pPr>
    </w:p>
    <w:p w14:paraId="7B614E58" w14:textId="6DE35BD3" w:rsidR="00D81223" w:rsidRPr="00B90C67" w:rsidRDefault="00D81223" w:rsidP="00D81223">
      <w:pPr>
        <w:rPr>
          <w:rFonts w:ascii="Avenir Next LT Pro Light" w:hAnsi="Avenir Next LT Pro Light"/>
          <w:b/>
          <w:bCs/>
          <w:sz w:val="28"/>
          <w:szCs w:val="28"/>
          <w:u w:val="single"/>
        </w:rPr>
      </w:pPr>
      <w:r w:rsidRPr="00B90C67">
        <w:rPr>
          <w:rFonts w:ascii="Avenir Next LT Pro Light" w:hAnsi="Avenir Next LT Pro Light"/>
          <w:b/>
          <w:bCs/>
          <w:sz w:val="28"/>
          <w:szCs w:val="28"/>
          <w:u w:val="single"/>
        </w:rPr>
        <w:t>Preschool</w:t>
      </w:r>
    </w:p>
    <w:p w14:paraId="20437F69" w14:textId="491EAA77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 xml:space="preserve">Backpack labeled with child’s name (NO wheels and </w:t>
      </w:r>
      <w:r w:rsidRPr="00B90C67">
        <w:rPr>
          <w:rFonts w:ascii="Avenir Next LT Pro Light" w:hAnsi="Avenir Next LT Pro Light"/>
          <w:b/>
          <w:bCs/>
          <w:sz w:val="24"/>
          <w:szCs w:val="24"/>
        </w:rPr>
        <w:t>large enough</w:t>
      </w:r>
      <w:r w:rsidRPr="00B90C67">
        <w:rPr>
          <w:rFonts w:ascii="Avenir Next LT Pro Light" w:hAnsi="Avenir Next LT Pro Light"/>
          <w:sz w:val="24"/>
          <w:szCs w:val="24"/>
        </w:rPr>
        <w:t xml:space="preserve"> to store a folder)</w:t>
      </w:r>
    </w:p>
    <w:p w14:paraId="48C9E973" w14:textId="6123F8BC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 xml:space="preserve">Complete change of clothes (including underwear and socks in a Ziploc bag </w:t>
      </w:r>
      <w:r w:rsidRPr="00B90C67">
        <w:rPr>
          <w:rFonts w:ascii="Avenir Next LT Pro Light" w:hAnsi="Avenir Next LT Pro Light"/>
          <w:b/>
          <w:bCs/>
          <w:sz w:val="24"/>
          <w:szCs w:val="24"/>
        </w:rPr>
        <w:t xml:space="preserve">LABELED </w:t>
      </w:r>
      <w:r w:rsidRPr="00B90C67">
        <w:rPr>
          <w:rFonts w:ascii="Avenir Next LT Pro Light" w:hAnsi="Avenir Next LT Pro Light"/>
          <w:sz w:val="24"/>
          <w:szCs w:val="24"/>
        </w:rPr>
        <w:t>with the child’s name)</w:t>
      </w:r>
    </w:p>
    <w:p w14:paraId="6C01ED13" w14:textId="1CA2581C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Bath towel for rest time (</w:t>
      </w:r>
      <w:r w:rsidRPr="00B90C67">
        <w:rPr>
          <w:rFonts w:ascii="Avenir Next LT Pro Light" w:hAnsi="Avenir Next LT Pro Light"/>
          <w:b/>
          <w:bCs/>
          <w:sz w:val="24"/>
          <w:szCs w:val="24"/>
        </w:rPr>
        <w:t>LABELED</w:t>
      </w:r>
      <w:r w:rsidRPr="00B90C67">
        <w:rPr>
          <w:rFonts w:ascii="Avenir Next LT Pro Light" w:hAnsi="Avenir Next LT Pro Light"/>
          <w:sz w:val="24"/>
          <w:szCs w:val="24"/>
        </w:rPr>
        <w:t xml:space="preserve"> with the chi</w:t>
      </w:r>
      <w:r w:rsidRPr="00B90C67">
        <w:rPr>
          <w:rFonts w:ascii="Avenir Next LT Pro Light" w:hAnsi="Avenir Next LT Pro Light"/>
          <w:b/>
          <w:bCs/>
          <w:sz w:val="24"/>
          <w:szCs w:val="24"/>
        </w:rPr>
        <w:t>l</w:t>
      </w:r>
      <w:r w:rsidRPr="00B90C67">
        <w:rPr>
          <w:rFonts w:ascii="Avenir Next LT Pro Light" w:hAnsi="Avenir Next LT Pro Light"/>
          <w:sz w:val="24"/>
          <w:szCs w:val="24"/>
        </w:rPr>
        <w:t>d’s name)</w:t>
      </w:r>
    </w:p>
    <w:p w14:paraId="759582D9" w14:textId="5D25D026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1 box of 24 count Crayola Crayons</w:t>
      </w:r>
    </w:p>
    <w:p w14:paraId="70FD8101" w14:textId="25596953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 xml:space="preserve">1 pack of </w:t>
      </w:r>
      <w:r w:rsidRPr="00B90C67">
        <w:rPr>
          <w:rFonts w:ascii="Avenir Next LT Pro Light" w:hAnsi="Avenir Next LT Pro Light"/>
          <w:b/>
          <w:bCs/>
          <w:sz w:val="24"/>
          <w:szCs w:val="24"/>
        </w:rPr>
        <w:t>thin</w:t>
      </w:r>
      <w:r w:rsidRPr="00B90C67">
        <w:rPr>
          <w:rFonts w:ascii="Avenir Next LT Pro Light" w:hAnsi="Avenir Next LT Pro Light"/>
          <w:sz w:val="24"/>
          <w:szCs w:val="24"/>
        </w:rPr>
        <w:t xml:space="preserve"> Crayola washable markers</w:t>
      </w:r>
    </w:p>
    <w:p w14:paraId="607DDD1E" w14:textId="19181104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 xml:space="preserve">1 pack of Expo </w:t>
      </w:r>
      <w:r w:rsidRPr="00B90C67">
        <w:rPr>
          <w:rFonts w:ascii="Avenir Next LT Pro Light" w:hAnsi="Avenir Next LT Pro Light"/>
          <w:b/>
          <w:bCs/>
          <w:sz w:val="24"/>
          <w:szCs w:val="24"/>
        </w:rPr>
        <w:t>thin</w:t>
      </w:r>
      <w:r w:rsidRPr="00B90C67">
        <w:rPr>
          <w:rFonts w:ascii="Avenir Next LT Pro Light" w:hAnsi="Avenir Next LT Pro Light"/>
          <w:sz w:val="24"/>
          <w:szCs w:val="24"/>
        </w:rPr>
        <w:t xml:space="preserve"> dry erase markers</w:t>
      </w:r>
    </w:p>
    <w:p w14:paraId="14207EB3" w14:textId="34C8A54A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4 Elmer’s glue sticks</w:t>
      </w:r>
    </w:p>
    <w:p w14:paraId="2FB85DAA" w14:textId="1B70B40E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1 box of quart size Ziploc bags- Girls bring</w:t>
      </w:r>
    </w:p>
    <w:p w14:paraId="307EDB37" w14:textId="1669FC4F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t xml:space="preserve">1 box of gallon size Ziploc </w:t>
      </w:r>
      <w:bookmarkStart w:id="0" w:name="_Int_m6H27SsK"/>
      <w:r w:rsidRPr="511ACB68">
        <w:rPr>
          <w:rFonts w:ascii="Avenir Next LT Pro Light" w:hAnsi="Avenir Next LT Pro Light"/>
          <w:sz w:val="24"/>
          <w:szCs w:val="24"/>
        </w:rPr>
        <w:t>bags</w:t>
      </w:r>
      <w:bookmarkEnd w:id="0"/>
      <w:r w:rsidRPr="511ACB68">
        <w:rPr>
          <w:rFonts w:ascii="Avenir Next LT Pro Light" w:hAnsi="Avenir Next LT Pro Light"/>
          <w:sz w:val="24"/>
          <w:szCs w:val="24"/>
        </w:rPr>
        <w:t>-Boys bring</w:t>
      </w:r>
    </w:p>
    <w:p w14:paraId="72C27945" w14:textId="5B66A5D9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2 containers of baby wipes</w:t>
      </w:r>
    </w:p>
    <w:p w14:paraId="5F31B1CF" w14:textId="760FBA5E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2 boxes of Kleenex tissues</w:t>
      </w:r>
    </w:p>
    <w:p w14:paraId="0B315548" w14:textId="41626232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4-pack of Playdough</w:t>
      </w:r>
    </w:p>
    <w:p w14:paraId="0BDDB044" w14:textId="3D55122D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1 container of Clorox wipes</w:t>
      </w:r>
    </w:p>
    <w:p w14:paraId="3DEE5C13" w14:textId="77777777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</w:p>
    <w:p w14:paraId="0318E82A" w14:textId="612CBE73" w:rsidR="00D81223" w:rsidRPr="00B90C67" w:rsidRDefault="00D81223" w:rsidP="00D81223">
      <w:pPr>
        <w:rPr>
          <w:rFonts w:ascii="Avenir Next LT Pro Light" w:hAnsi="Avenir Next LT Pro Light"/>
          <w:b/>
          <w:bCs/>
          <w:sz w:val="28"/>
          <w:szCs w:val="28"/>
        </w:rPr>
      </w:pPr>
      <w:r w:rsidRPr="00B90C67">
        <w:rPr>
          <w:rFonts w:ascii="Avenir Next LT Pro Light" w:hAnsi="Avenir Next LT Pro Light"/>
          <w:b/>
          <w:bCs/>
          <w:sz w:val="28"/>
          <w:szCs w:val="28"/>
          <w:u w:val="single"/>
        </w:rPr>
        <w:t>Kindergarten</w:t>
      </w:r>
    </w:p>
    <w:p w14:paraId="053DAF8E" w14:textId="3DB125CD" w:rsidR="00D81223" w:rsidRPr="00B90C67" w:rsidRDefault="00D8122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 xml:space="preserve">Change </w:t>
      </w:r>
      <w:r w:rsidR="00393613" w:rsidRPr="00B90C67">
        <w:rPr>
          <w:rFonts w:ascii="Avenir Next LT Pro Light" w:hAnsi="Avenir Next LT Pro Light"/>
          <w:sz w:val="24"/>
          <w:szCs w:val="24"/>
        </w:rPr>
        <w:t xml:space="preserve">of clothes (labeled with student’s name </w:t>
      </w:r>
    </w:p>
    <w:p w14:paraId="78EBC584" w14:textId="72F5D824" w:rsidR="00393613" w:rsidRPr="00B90C67" w:rsidRDefault="0039361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Backpack- Please label with student’s name (no wheels &amp; large enough to store a folder)</w:t>
      </w:r>
    </w:p>
    <w:p w14:paraId="15CD35B8" w14:textId="2F3C551D" w:rsidR="00393613" w:rsidRPr="00B90C67" w:rsidRDefault="0039361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6 large glue sticks or 12 small glue sticks</w:t>
      </w:r>
    </w:p>
    <w:p w14:paraId="050F334A" w14:textId="63D7D5E7" w:rsidR="00393613" w:rsidRPr="00B90C67" w:rsidRDefault="0039361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1 pair of scissors</w:t>
      </w:r>
    </w:p>
    <w:p w14:paraId="30F9E2EE" w14:textId="5B8539E4" w:rsidR="00393613" w:rsidRPr="00B90C67" w:rsidRDefault="0039361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4 packs (24 count) CRAYOLA crayons</w:t>
      </w:r>
    </w:p>
    <w:p w14:paraId="3339CA07" w14:textId="1D82D9EA" w:rsidR="00393613" w:rsidRPr="00B90C67" w:rsidRDefault="0039361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 xml:space="preserve">2 boxes of tissues </w:t>
      </w:r>
    </w:p>
    <w:p w14:paraId="404F1289" w14:textId="6660D49C" w:rsidR="00393613" w:rsidRPr="00B90C67" w:rsidRDefault="0039361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lastRenderedPageBreak/>
        <w:t>1 box of Ziplocs bags (BOYS only- gallon size</w:t>
      </w:r>
    </w:p>
    <w:p w14:paraId="780EDD65" w14:textId="6ECC525B" w:rsidR="00393613" w:rsidRPr="00B90C67" w:rsidRDefault="0039361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(GIRLS ONLY-sandwich size)</w:t>
      </w:r>
    </w:p>
    <w:p w14:paraId="6D960D87" w14:textId="610EB98A" w:rsidR="00393613" w:rsidRPr="00B90C67" w:rsidRDefault="0039361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3 baby wipes refill packages</w:t>
      </w:r>
    </w:p>
    <w:p w14:paraId="0FD57159" w14:textId="3C0B72E8" w:rsidR="00393613" w:rsidRPr="00B90C67" w:rsidRDefault="00393613" w:rsidP="00D81223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t>1 marble composition notebook</w:t>
      </w:r>
    </w:p>
    <w:p w14:paraId="04A47A37" w14:textId="61FD5A6C" w:rsidR="07CE895B" w:rsidRDefault="07CE895B" w:rsidP="511ACB68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t xml:space="preserve">2 Hand sanitizers </w:t>
      </w:r>
    </w:p>
    <w:p w14:paraId="64F99C08" w14:textId="77777777" w:rsidR="00393613" w:rsidRPr="00B90C67" w:rsidRDefault="00393613" w:rsidP="00D81223">
      <w:pPr>
        <w:rPr>
          <w:rFonts w:ascii="Avenir Next LT Pro Light" w:hAnsi="Avenir Next LT Pro Light"/>
          <w:sz w:val="24"/>
          <w:szCs w:val="24"/>
        </w:rPr>
      </w:pPr>
    </w:p>
    <w:p w14:paraId="5C146B6C" w14:textId="6678C228" w:rsidR="00D81223" w:rsidRPr="00B90C67" w:rsidRDefault="00393613" w:rsidP="00D81223">
      <w:pPr>
        <w:rPr>
          <w:rFonts w:ascii="Avenir Next LT Pro Light" w:hAnsi="Avenir Next LT Pro Light"/>
          <w:b/>
          <w:bCs/>
          <w:sz w:val="28"/>
          <w:szCs w:val="28"/>
          <w:u w:val="single"/>
        </w:rPr>
      </w:pPr>
      <w:r w:rsidRPr="00B90C67">
        <w:rPr>
          <w:rFonts w:ascii="Avenir Next LT Pro Light" w:hAnsi="Avenir Next LT Pro Light"/>
          <w:b/>
          <w:bCs/>
          <w:sz w:val="28"/>
          <w:szCs w:val="28"/>
          <w:u w:val="single"/>
        </w:rPr>
        <w:t>First Grade</w:t>
      </w:r>
    </w:p>
    <w:p w14:paraId="290FC796" w14:textId="315ADC0E" w:rsidR="00393613" w:rsidRPr="00B90C67" w:rsidRDefault="21CE08D6" w:rsidP="00D81223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>3</w:t>
      </w:r>
      <w:r w:rsidR="00393613" w:rsidRPr="1314EBD6">
        <w:rPr>
          <w:rFonts w:ascii="Avenir Next LT Pro Light" w:hAnsi="Avenir Next LT Pro Light"/>
          <w:sz w:val="24"/>
          <w:szCs w:val="24"/>
        </w:rPr>
        <w:t xml:space="preserve"> marble composition notebooks (no spiral notebooks)</w:t>
      </w:r>
    </w:p>
    <w:p w14:paraId="5100DBF2" w14:textId="1A0D7052" w:rsidR="00393613" w:rsidRPr="00B90C67" w:rsidRDefault="00393613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2 packs of 24 count Crayola crayons</w:t>
      </w:r>
    </w:p>
    <w:p w14:paraId="1A79E9EB" w14:textId="22693A7F" w:rsidR="00393613" w:rsidRPr="00B90C67" w:rsidRDefault="050CB773" w:rsidP="00D81223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>6</w:t>
      </w:r>
      <w:r w:rsidR="00393613" w:rsidRPr="1314EBD6">
        <w:rPr>
          <w:rFonts w:ascii="Avenir Next LT Pro Light" w:hAnsi="Avenir Next LT Pro Light"/>
          <w:sz w:val="24"/>
          <w:szCs w:val="24"/>
        </w:rPr>
        <w:t xml:space="preserve"> glue stick</w:t>
      </w:r>
      <w:r w:rsidR="0038200F" w:rsidRPr="1314EBD6">
        <w:rPr>
          <w:rFonts w:ascii="Avenir Next LT Pro Light" w:hAnsi="Avenir Next LT Pro Light"/>
          <w:sz w:val="24"/>
          <w:szCs w:val="24"/>
        </w:rPr>
        <w:t>s</w:t>
      </w:r>
    </w:p>
    <w:p w14:paraId="2472A2F7" w14:textId="1310E901" w:rsidR="0038200F" w:rsidRPr="00B90C67" w:rsidRDefault="0038200F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4 boxes of tissues</w:t>
      </w:r>
    </w:p>
    <w:p w14:paraId="21E3F515" w14:textId="670999D1" w:rsidR="0038200F" w:rsidRPr="00B90C67" w:rsidRDefault="76F7B08A" w:rsidP="00D81223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 xml:space="preserve">1 </w:t>
      </w:r>
      <w:r w:rsidR="4A5689EB" w:rsidRPr="1314EBD6">
        <w:rPr>
          <w:rFonts w:ascii="Avenir Next LT Pro Light" w:hAnsi="Avenir Next LT Pro Light"/>
          <w:sz w:val="24"/>
          <w:szCs w:val="24"/>
        </w:rPr>
        <w:t>p</w:t>
      </w:r>
      <w:r w:rsidR="0038200F" w:rsidRPr="1314EBD6">
        <w:rPr>
          <w:rFonts w:ascii="Avenir Next LT Pro Light" w:hAnsi="Avenir Next LT Pro Light"/>
          <w:sz w:val="24"/>
          <w:szCs w:val="24"/>
        </w:rPr>
        <w:t>encil pouch</w:t>
      </w:r>
    </w:p>
    <w:p w14:paraId="4E56A961" w14:textId="270CB983" w:rsidR="0038200F" w:rsidRPr="00B90C67" w:rsidRDefault="0038200F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2 packs of baby wipes</w:t>
      </w:r>
    </w:p>
    <w:p w14:paraId="57B0B7D4" w14:textId="7A336C24" w:rsidR="0038200F" w:rsidRPr="00B90C67" w:rsidRDefault="0038200F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1 pair of scissors</w:t>
      </w:r>
    </w:p>
    <w:p w14:paraId="267614A3" w14:textId="6BA36D8E" w:rsidR="0038200F" w:rsidRPr="00B90C67" w:rsidRDefault="0038200F" w:rsidP="00D81223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>2 containers of Clorox wipes</w:t>
      </w:r>
    </w:p>
    <w:p w14:paraId="3B3B5832" w14:textId="6CC9A85C" w:rsidR="0038200F" w:rsidRPr="00B90C67" w:rsidRDefault="0038200F" w:rsidP="00D81223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>6 Expo dry erase markers</w:t>
      </w:r>
    </w:p>
    <w:p w14:paraId="11A3F16F" w14:textId="5D9C286F" w:rsidR="6722C178" w:rsidRDefault="6722C178" w:rsidP="1314EBD6">
      <w:r w:rsidRPr="1314EBD6">
        <w:rPr>
          <w:rFonts w:ascii="Avenir Next LT Pro Light" w:hAnsi="Avenir Next LT Pro Light"/>
          <w:sz w:val="24"/>
          <w:szCs w:val="24"/>
        </w:rPr>
        <w:t>1 pack of quart size Ziploc baggies</w:t>
      </w:r>
    </w:p>
    <w:p w14:paraId="1EC6B8FD" w14:textId="017E13E2" w:rsidR="0038200F" w:rsidRPr="00B90C67" w:rsidRDefault="6722C178" w:rsidP="00D81223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>Study h</w:t>
      </w:r>
      <w:r w:rsidR="0038200F" w:rsidRPr="1314EBD6">
        <w:rPr>
          <w:rFonts w:ascii="Avenir Next LT Pro Light" w:hAnsi="Avenir Next LT Pro Light"/>
          <w:sz w:val="24"/>
          <w:szCs w:val="24"/>
        </w:rPr>
        <w:t>eadphones with attached port for plug in</w:t>
      </w:r>
    </w:p>
    <w:p w14:paraId="67337825" w14:textId="57A282C5" w:rsidR="0038200F" w:rsidRPr="00B90C67" w:rsidRDefault="261AB07A" w:rsidP="1314EBD6">
      <w:pPr>
        <w:rPr>
          <w:rFonts w:ascii="Avenir Next LT Pro Light" w:hAnsi="Avenir Next LT Pro Light"/>
          <w:b/>
          <w:bCs/>
          <w:sz w:val="24"/>
          <w:szCs w:val="24"/>
        </w:rPr>
      </w:pPr>
      <w:r w:rsidRPr="1314EBD6">
        <w:rPr>
          <w:rFonts w:ascii="Avenir Next LT Pro Light" w:hAnsi="Avenir Next LT Pro Light"/>
          <w:b/>
          <w:bCs/>
          <w:sz w:val="24"/>
          <w:szCs w:val="24"/>
        </w:rPr>
        <w:t xml:space="preserve">*Note: Please label all times. </w:t>
      </w:r>
    </w:p>
    <w:p w14:paraId="5A63D182" w14:textId="62EC1840" w:rsidR="1314EBD6" w:rsidRDefault="1314EBD6" w:rsidP="1314EBD6">
      <w:pPr>
        <w:rPr>
          <w:rFonts w:ascii="Avenir Next LT Pro Light" w:hAnsi="Avenir Next LT Pro Light"/>
          <w:b/>
          <w:bCs/>
          <w:sz w:val="24"/>
          <w:szCs w:val="24"/>
        </w:rPr>
      </w:pPr>
    </w:p>
    <w:p w14:paraId="6CD76781" w14:textId="54700F3A" w:rsidR="0038200F" w:rsidRPr="00B90C67" w:rsidRDefault="0038200F" w:rsidP="00B6522F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b/>
          <w:bCs/>
          <w:sz w:val="28"/>
          <w:szCs w:val="28"/>
          <w:u w:val="single"/>
        </w:rPr>
        <w:t>Second Grade</w:t>
      </w:r>
      <w:r w:rsidR="00B6522F" w:rsidRPr="511ACB68">
        <w:rPr>
          <w:rFonts w:ascii="Avenir Next LT Pro Light" w:hAnsi="Avenir Next LT Pro Light"/>
          <w:b/>
          <w:bCs/>
          <w:sz w:val="28"/>
          <w:szCs w:val="28"/>
        </w:rPr>
        <w:t xml:space="preserve">                     </w:t>
      </w:r>
      <w:r w:rsidR="00B6522F" w:rsidRPr="511ACB68">
        <w:rPr>
          <w:rFonts w:ascii="Avenir Next LT Pro Light" w:hAnsi="Avenir Next LT Pro Light"/>
          <w:b/>
          <w:bCs/>
          <w:sz w:val="24"/>
          <w:szCs w:val="24"/>
        </w:rPr>
        <w:t xml:space="preserve">                                                    </w:t>
      </w:r>
    </w:p>
    <w:p w14:paraId="6265E6AD" w14:textId="371E605E" w:rsidR="0038200F" w:rsidRPr="00B90C67" w:rsidRDefault="0038200F" w:rsidP="511ACB68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t>4 marble composition books, (lined, not graphing)</w:t>
      </w:r>
      <w:r w:rsidR="00B6522F" w:rsidRPr="511ACB68">
        <w:rPr>
          <w:rFonts w:ascii="Avenir Next LT Pro Light" w:hAnsi="Avenir Next LT Pro Light"/>
          <w:sz w:val="24"/>
          <w:szCs w:val="24"/>
        </w:rPr>
        <w:t xml:space="preserve">       </w:t>
      </w:r>
    </w:p>
    <w:p w14:paraId="078A223D" w14:textId="3F8D64EF" w:rsidR="0038200F" w:rsidRPr="00B90C67" w:rsidRDefault="2CED12C7" w:rsidP="511ACB68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b/>
          <w:bCs/>
          <w:i/>
          <w:iCs/>
          <w:sz w:val="24"/>
          <w:szCs w:val="24"/>
        </w:rPr>
        <w:t xml:space="preserve">(NO SPIRAL NOTEBOOKS, NO BINDERS) </w:t>
      </w:r>
      <w:r w:rsidRPr="511ACB68">
        <w:rPr>
          <w:rFonts w:ascii="Avenir Next LT Pro Light" w:hAnsi="Avenir Next LT Pro Light"/>
          <w:sz w:val="24"/>
          <w:szCs w:val="24"/>
        </w:rPr>
        <w:t xml:space="preserve">    </w:t>
      </w:r>
    </w:p>
    <w:p w14:paraId="16C91AD0" w14:textId="60F1A41E" w:rsidR="0038200F" w:rsidRPr="00B90C67" w:rsidRDefault="00067D40" w:rsidP="00D81223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t>1 Pencil Box</w:t>
      </w:r>
      <w:r w:rsidR="0038200F">
        <w:tab/>
      </w:r>
      <w:r w:rsidR="0038200F">
        <w:tab/>
      </w:r>
      <w:r w:rsidR="0038200F">
        <w:tab/>
      </w:r>
      <w:r w:rsidR="0038200F">
        <w:tab/>
      </w:r>
      <w:r w:rsidR="0038200F">
        <w:tab/>
      </w:r>
      <w:r w:rsidR="0038200F">
        <w:tab/>
      </w:r>
      <w:r w:rsidR="0038200F">
        <w:tab/>
      </w:r>
      <w:r w:rsidR="58C0D5C2" w:rsidRPr="511ACB68">
        <w:rPr>
          <w:rFonts w:ascii="Avenir Next LT Pro Light" w:hAnsi="Avenir Next LT Pro Light"/>
          <w:sz w:val="24"/>
          <w:szCs w:val="24"/>
        </w:rPr>
        <w:t xml:space="preserve"> </w:t>
      </w:r>
      <w:r w:rsidR="0038200F" w:rsidRPr="511ACB68">
        <w:rPr>
          <w:rFonts w:ascii="Avenir Next LT Pro Light" w:hAnsi="Avenir Next LT Pro Light"/>
          <w:sz w:val="24"/>
          <w:szCs w:val="24"/>
        </w:rPr>
        <w:t>1 box baby wipes (girls)</w:t>
      </w:r>
      <w:r w:rsidR="006C638F" w:rsidRPr="511ACB68">
        <w:rPr>
          <w:rFonts w:ascii="Avenir Next LT Pro Light" w:hAnsi="Avenir Next LT Pro Light"/>
          <w:sz w:val="24"/>
          <w:szCs w:val="24"/>
        </w:rPr>
        <w:t xml:space="preserve">                                                </w:t>
      </w:r>
      <w:r w:rsidR="00B90C67" w:rsidRPr="511ACB68">
        <w:rPr>
          <w:rFonts w:ascii="Avenir Next LT Pro Light" w:hAnsi="Avenir Next LT Pro Light"/>
          <w:sz w:val="24"/>
          <w:szCs w:val="24"/>
        </w:rPr>
        <w:t xml:space="preserve">     </w:t>
      </w:r>
      <w:r w:rsidR="536A0623" w:rsidRPr="511ACB68">
        <w:rPr>
          <w:rFonts w:ascii="Avenir Next LT Pro Light" w:hAnsi="Avenir Next LT Pro Light"/>
          <w:sz w:val="24"/>
          <w:szCs w:val="24"/>
        </w:rPr>
        <w:t>1</w:t>
      </w:r>
      <w:r w:rsidR="00476105" w:rsidRPr="511ACB68">
        <w:rPr>
          <w:rFonts w:ascii="Avenir Next LT Pro Light" w:hAnsi="Avenir Next LT Pro Light"/>
          <w:sz w:val="24"/>
          <w:szCs w:val="24"/>
        </w:rPr>
        <w:t xml:space="preserve"> pair of children’s scissors</w:t>
      </w:r>
    </w:p>
    <w:p w14:paraId="01774771" w14:textId="600008FE" w:rsidR="0038200F" w:rsidRPr="00B90C67" w:rsidRDefault="0038200F" w:rsidP="00D81223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t>1 container of Clorox wipes (boys)</w:t>
      </w:r>
      <w:r w:rsidR="00476105" w:rsidRPr="511ACB68">
        <w:rPr>
          <w:rFonts w:ascii="Avenir Next LT Pro Light" w:hAnsi="Avenir Next LT Pro Light"/>
          <w:sz w:val="24"/>
          <w:szCs w:val="24"/>
        </w:rPr>
        <w:t xml:space="preserve">                                    2 packs of EXPO markers</w:t>
      </w:r>
    </w:p>
    <w:p w14:paraId="4F37D19B" w14:textId="0FD81CB0" w:rsidR="0038200F" w:rsidRPr="00B90C67" w:rsidRDefault="0038200F" w:rsidP="00D81223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t>2 boxes (24) count Crayola Crayons</w:t>
      </w:r>
      <w:r w:rsidR="007238A5" w:rsidRPr="511ACB68">
        <w:rPr>
          <w:rFonts w:ascii="Avenir Next LT Pro Light" w:hAnsi="Avenir Next LT Pro Light"/>
          <w:sz w:val="24"/>
          <w:szCs w:val="24"/>
        </w:rPr>
        <w:t xml:space="preserve">                                 </w:t>
      </w:r>
      <w:r w:rsidR="40874D63" w:rsidRPr="511ACB68">
        <w:rPr>
          <w:rFonts w:ascii="Avenir Next LT Pro Light" w:hAnsi="Avenir Next LT Pro Light"/>
          <w:sz w:val="24"/>
          <w:szCs w:val="24"/>
        </w:rPr>
        <w:t xml:space="preserve"> </w:t>
      </w:r>
      <w:r w:rsidR="007238A5" w:rsidRPr="511ACB68">
        <w:rPr>
          <w:rFonts w:ascii="Avenir Next LT Pro Light" w:hAnsi="Avenir Next LT Pro Light"/>
          <w:sz w:val="24"/>
          <w:szCs w:val="24"/>
        </w:rPr>
        <w:t>2 pronged folders</w:t>
      </w:r>
    </w:p>
    <w:p w14:paraId="6CD0ED17" w14:textId="78BD6370" w:rsidR="0038200F" w:rsidRPr="00B90C67" w:rsidRDefault="0038200F" w:rsidP="00D81223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lastRenderedPageBreak/>
        <w:t>15 glue sticks</w:t>
      </w:r>
      <w:r w:rsidR="00F268B3" w:rsidRPr="511ACB68">
        <w:rPr>
          <w:rFonts w:ascii="Avenir Next LT Pro Light" w:hAnsi="Avenir Next LT Pro Light"/>
          <w:sz w:val="24"/>
          <w:szCs w:val="24"/>
        </w:rPr>
        <w:t xml:space="preserve">                                                                         </w:t>
      </w:r>
      <w:r w:rsidR="1DB9EF21" w:rsidRPr="511ACB68">
        <w:rPr>
          <w:rFonts w:ascii="Avenir Next LT Pro Light" w:hAnsi="Avenir Next LT Pro Light"/>
          <w:sz w:val="24"/>
          <w:szCs w:val="24"/>
        </w:rPr>
        <w:t xml:space="preserve"> </w:t>
      </w:r>
      <w:r w:rsidR="00F268B3" w:rsidRPr="511ACB68">
        <w:rPr>
          <w:rFonts w:ascii="Avenir Next LT Pro Light" w:hAnsi="Avenir Next LT Pro Light"/>
          <w:sz w:val="24"/>
          <w:szCs w:val="24"/>
        </w:rPr>
        <w:t>1 pack of cap erasers</w:t>
      </w:r>
    </w:p>
    <w:p w14:paraId="7A2C0542" w14:textId="24B0B6F5" w:rsidR="0038200F" w:rsidRPr="00B90C67" w:rsidRDefault="0038200F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Backpack (NO WHEELS)</w:t>
      </w:r>
    </w:p>
    <w:p w14:paraId="634FECCF" w14:textId="239ACDB1" w:rsidR="0038200F" w:rsidRPr="00B90C67" w:rsidRDefault="0038200F" w:rsidP="00D81223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t>Boys- 1 box Ziploc bags (sandwich size)</w:t>
      </w:r>
    </w:p>
    <w:p w14:paraId="4C1C2623" w14:textId="071725EF" w:rsidR="4FC672BB" w:rsidRDefault="4FC672BB" w:rsidP="511ACB68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t xml:space="preserve">2 large boxes of tissues                                 </w:t>
      </w:r>
    </w:p>
    <w:p w14:paraId="50F0B20F" w14:textId="5BEE6C73" w:rsidR="00DD452A" w:rsidRDefault="0038200F" w:rsidP="00D81223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t>Girls- 1 box Ziploc bags (gallon size)</w:t>
      </w:r>
    </w:p>
    <w:p w14:paraId="35389F66" w14:textId="7A28F546" w:rsidR="00B90C67" w:rsidRPr="00B90C67" w:rsidRDefault="00B90C67" w:rsidP="511ACB68">
      <w:pPr>
        <w:rPr>
          <w:rFonts w:ascii="Avenir Next LT Pro Light" w:hAnsi="Avenir Next LT Pro Light"/>
          <w:sz w:val="24"/>
          <w:szCs w:val="24"/>
        </w:rPr>
      </w:pPr>
    </w:p>
    <w:p w14:paraId="3A458FDA" w14:textId="71B83C07" w:rsidR="00DD452A" w:rsidRPr="00B90C67" w:rsidRDefault="00DD452A" w:rsidP="00D81223">
      <w:pPr>
        <w:rPr>
          <w:rFonts w:ascii="Avenir Next LT Pro Light" w:hAnsi="Avenir Next LT Pro Light"/>
          <w:b/>
          <w:bCs/>
          <w:sz w:val="28"/>
          <w:szCs w:val="28"/>
          <w:u w:val="single"/>
        </w:rPr>
      </w:pPr>
      <w:r w:rsidRPr="00B90C67">
        <w:rPr>
          <w:rFonts w:ascii="Avenir Next LT Pro Light" w:hAnsi="Avenir Next LT Pro Light"/>
          <w:b/>
          <w:bCs/>
          <w:sz w:val="28"/>
          <w:szCs w:val="28"/>
          <w:u w:val="single"/>
        </w:rPr>
        <w:t>Third Grade</w:t>
      </w:r>
    </w:p>
    <w:p w14:paraId="5163B113" w14:textId="187BCA53" w:rsidR="00824B66" w:rsidRDefault="00824B66" w:rsidP="753F93B5">
      <w:pPr>
        <w:rPr>
          <w:rFonts w:ascii="Avenir Next LT Pro Light" w:hAnsi="Avenir Next LT Pro Light"/>
          <w:sz w:val="24"/>
          <w:szCs w:val="24"/>
        </w:rPr>
      </w:pPr>
      <w:r w:rsidRPr="753F93B5">
        <w:rPr>
          <w:rFonts w:ascii="Avenir Next LT Pro Light" w:hAnsi="Avenir Next LT Pro Light"/>
          <w:sz w:val="24"/>
          <w:szCs w:val="24"/>
        </w:rPr>
        <w:t>1</w:t>
      </w:r>
      <w:r w:rsidR="7000C803" w:rsidRPr="753F93B5">
        <w:rPr>
          <w:rFonts w:ascii="Avenir Next LT Pro Light" w:hAnsi="Avenir Next LT Pro Light"/>
          <w:sz w:val="24"/>
          <w:szCs w:val="24"/>
        </w:rPr>
        <w:t>pack of colored pencils</w:t>
      </w:r>
    </w:p>
    <w:p w14:paraId="0E3DF023" w14:textId="05CF51BA" w:rsidR="00824B66" w:rsidRPr="00B90C67" w:rsidRDefault="00824B66" w:rsidP="00D81223">
      <w:pPr>
        <w:rPr>
          <w:rFonts w:ascii="Avenir Next LT Pro Light" w:hAnsi="Avenir Next LT Pro Light"/>
          <w:sz w:val="24"/>
          <w:szCs w:val="24"/>
        </w:rPr>
      </w:pPr>
      <w:r w:rsidRPr="753F93B5">
        <w:rPr>
          <w:rFonts w:ascii="Avenir Next LT Pro Light" w:hAnsi="Avenir Next LT Pro Light"/>
          <w:sz w:val="24"/>
          <w:szCs w:val="24"/>
        </w:rPr>
        <w:t>3 boxes wooden #2 pencils (pre-sharpened preferred</w:t>
      </w:r>
      <w:r w:rsidR="751B1BAA" w:rsidRPr="753F93B5">
        <w:rPr>
          <w:rFonts w:ascii="Avenir Next LT Pro Light" w:hAnsi="Avenir Next LT Pro Light"/>
          <w:sz w:val="24"/>
          <w:szCs w:val="24"/>
        </w:rPr>
        <w:t>; NO mechanical pencils</w:t>
      </w:r>
      <w:r w:rsidRPr="753F93B5">
        <w:rPr>
          <w:rFonts w:ascii="Avenir Next LT Pro Light" w:hAnsi="Avenir Next LT Pro Light"/>
          <w:sz w:val="24"/>
          <w:szCs w:val="24"/>
        </w:rPr>
        <w:t>)</w:t>
      </w:r>
    </w:p>
    <w:p w14:paraId="4325F353" w14:textId="4A14324B" w:rsidR="00824B66" w:rsidRPr="00B90C67" w:rsidRDefault="00824B66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6-12 glue sticks</w:t>
      </w:r>
    </w:p>
    <w:p w14:paraId="65C388E3" w14:textId="36C23A6F" w:rsidR="00824B66" w:rsidRPr="00B90C67" w:rsidRDefault="00824B66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1 bottle hand sanitizer</w:t>
      </w:r>
    </w:p>
    <w:p w14:paraId="22D1AF15" w14:textId="16146D81" w:rsidR="00C30758" w:rsidRPr="00B90C67" w:rsidRDefault="00C30758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3-4 boxes of tissue</w:t>
      </w:r>
    </w:p>
    <w:p w14:paraId="787FE975" w14:textId="0A938D28" w:rsidR="00C30758" w:rsidRPr="00B90C67" w:rsidRDefault="2620DA81" w:rsidP="00D81223">
      <w:pPr>
        <w:rPr>
          <w:rFonts w:ascii="Avenir Next LT Pro Light" w:hAnsi="Avenir Next LT Pro Light"/>
          <w:sz w:val="24"/>
          <w:szCs w:val="24"/>
        </w:rPr>
      </w:pPr>
      <w:r w:rsidRPr="753F93B5">
        <w:rPr>
          <w:rFonts w:ascii="Avenir Next LT Pro Light" w:hAnsi="Avenir Next LT Pro Light"/>
          <w:sz w:val="24"/>
          <w:szCs w:val="24"/>
        </w:rPr>
        <w:t>6</w:t>
      </w:r>
      <w:r w:rsidR="00C30758" w:rsidRPr="753F93B5">
        <w:rPr>
          <w:rFonts w:ascii="Avenir Next LT Pro Light" w:hAnsi="Avenir Next LT Pro Light"/>
          <w:sz w:val="24"/>
          <w:szCs w:val="24"/>
        </w:rPr>
        <w:t xml:space="preserve"> notebooks</w:t>
      </w:r>
    </w:p>
    <w:p w14:paraId="3FA4B590" w14:textId="5288DC17" w:rsidR="00C30758" w:rsidRPr="00B90C67" w:rsidRDefault="32FB415E" w:rsidP="00D81223">
      <w:pPr>
        <w:rPr>
          <w:rFonts w:ascii="Avenir Next LT Pro Light" w:hAnsi="Avenir Next LT Pro Light"/>
          <w:sz w:val="24"/>
          <w:szCs w:val="24"/>
        </w:rPr>
      </w:pPr>
      <w:r w:rsidRPr="753F93B5">
        <w:rPr>
          <w:rFonts w:ascii="Avenir Next LT Pro Light" w:hAnsi="Avenir Next LT Pro Light"/>
          <w:sz w:val="24"/>
          <w:szCs w:val="24"/>
        </w:rPr>
        <w:t>4</w:t>
      </w:r>
      <w:r w:rsidR="00C30758" w:rsidRPr="753F93B5">
        <w:rPr>
          <w:rFonts w:ascii="Avenir Next LT Pro Light" w:hAnsi="Avenir Next LT Pro Light"/>
          <w:sz w:val="24"/>
          <w:szCs w:val="24"/>
        </w:rPr>
        <w:t xml:space="preserve"> packs of dry erase markers</w:t>
      </w:r>
    </w:p>
    <w:p w14:paraId="65972E89" w14:textId="5D031519" w:rsidR="00C30758" w:rsidRPr="00B90C67" w:rsidRDefault="00C30758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1 pair of scissors</w:t>
      </w:r>
    </w:p>
    <w:p w14:paraId="6431B0AD" w14:textId="35BC65E4" w:rsidR="00C30758" w:rsidRPr="00B90C67" w:rsidRDefault="00C30758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2 packs of Clorox wipes</w:t>
      </w:r>
    </w:p>
    <w:p w14:paraId="1441817C" w14:textId="48A3E08B" w:rsidR="00C30758" w:rsidRPr="00B90C67" w:rsidRDefault="00C30758" w:rsidP="00D81223">
      <w:pPr>
        <w:rPr>
          <w:rFonts w:ascii="Avenir Next LT Pro Light" w:hAnsi="Avenir Next LT Pro Light"/>
          <w:b/>
          <w:bCs/>
          <w:sz w:val="24"/>
          <w:szCs w:val="24"/>
          <w:u w:val="single"/>
        </w:rPr>
      </w:pPr>
      <w:r w:rsidRPr="00B90C67">
        <w:rPr>
          <w:rFonts w:ascii="Avenir Next LT Pro Light" w:hAnsi="Avenir Next LT Pro Light"/>
          <w:b/>
          <w:bCs/>
          <w:sz w:val="24"/>
          <w:szCs w:val="24"/>
          <w:u w:val="single"/>
        </w:rPr>
        <w:t>Ziploc bags:</w:t>
      </w:r>
    </w:p>
    <w:p w14:paraId="1BA7C5BE" w14:textId="19794486" w:rsidR="00C30758" w:rsidRPr="00B90C67" w:rsidRDefault="000F79FF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Girls: gallon sized bags</w:t>
      </w:r>
    </w:p>
    <w:p w14:paraId="1B294D43" w14:textId="61747E6E" w:rsidR="000F79FF" w:rsidRPr="00B90C67" w:rsidRDefault="000F79FF" w:rsidP="00D81223">
      <w:pPr>
        <w:rPr>
          <w:rFonts w:ascii="Avenir Next LT Pro Light" w:hAnsi="Avenir Next LT Pro Light"/>
          <w:sz w:val="24"/>
          <w:szCs w:val="24"/>
        </w:rPr>
      </w:pPr>
      <w:r w:rsidRPr="511ACB68">
        <w:rPr>
          <w:rFonts w:ascii="Avenir Next LT Pro Light" w:hAnsi="Avenir Next LT Pro Light"/>
          <w:sz w:val="24"/>
          <w:szCs w:val="24"/>
        </w:rPr>
        <w:t>Boys:</w:t>
      </w:r>
      <w:r w:rsidR="00A302F5" w:rsidRPr="511ACB68">
        <w:rPr>
          <w:rFonts w:ascii="Avenir Next LT Pro Light" w:hAnsi="Avenir Next LT Pro Light"/>
          <w:sz w:val="24"/>
          <w:szCs w:val="24"/>
        </w:rPr>
        <w:t xml:space="preserve"> sandwich sized bags</w:t>
      </w:r>
    </w:p>
    <w:p w14:paraId="6562DD81" w14:textId="2EE8EF92" w:rsidR="511ACB68" w:rsidRDefault="511ACB68" w:rsidP="511ACB68">
      <w:pPr>
        <w:rPr>
          <w:rFonts w:ascii="Avenir Next LT Pro Light" w:hAnsi="Avenir Next LT Pro Light"/>
          <w:b/>
          <w:bCs/>
          <w:sz w:val="28"/>
          <w:szCs w:val="28"/>
          <w:u w:val="single"/>
        </w:rPr>
      </w:pPr>
    </w:p>
    <w:p w14:paraId="3F2254C3" w14:textId="0B9F6A74" w:rsidR="00383F9A" w:rsidRPr="00B90C67" w:rsidRDefault="00383F9A" w:rsidP="511ACB68">
      <w:pPr>
        <w:rPr>
          <w:rFonts w:ascii="Avenir Next LT Pro Light" w:hAnsi="Avenir Next LT Pro Light"/>
          <w:b/>
          <w:bCs/>
          <w:sz w:val="28"/>
          <w:szCs w:val="28"/>
          <w:u w:val="single"/>
        </w:rPr>
      </w:pPr>
      <w:r w:rsidRPr="511ACB68">
        <w:rPr>
          <w:rFonts w:ascii="Avenir Next LT Pro Light" w:hAnsi="Avenir Next LT Pro Light"/>
          <w:b/>
          <w:bCs/>
          <w:sz w:val="28"/>
          <w:szCs w:val="28"/>
          <w:u w:val="single"/>
        </w:rPr>
        <w:t>Fourth Grades</w:t>
      </w:r>
    </w:p>
    <w:p w14:paraId="1EB5F0A3" w14:textId="3791F278" w:rsidR="00383F9A" w:rsidRPr="00B90C67" w:rsidRDefault="00493BAD" w:rsidP="00D81223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>2 pocket folders with metal fasteners</w:t>
      </w:r>
      <w:r w:rsidR="00C07471" w:rsidRPr="1314EBD6">
        <w:rPr>
          <w:rFonts w:ascii="Avenir Next LT Pro Light" w:hAnsi="Avenir Next LT Pro Light"/>
          <w:sz w:val="24"/>
          <w:szCs w:val="24"/>
        </w:rPr>
        <w:t xml:space="preserve">                                      </w:t>
      </w:r>
      <w:r w:rsidR="01E59514" w:rsidRPr="1314EBD6">
        <w:rPr>
          <w:rFonts w:ascii="Avenir Next LT Pro Light" w:hAnsi="Avenir Next LT Pro Light"/>
          <w:sz w:val="24"/>
          <w:szCs w:val="24"/>
        </w:rPr>
        <w:t>1 set of e</w:t>
      </w:r>
      <w:r w:rsidR="00C07471" w:rsidRPr="1314EBD6">
        <w:rPr>
          <w:rFonts w:ascii="Avenir Next LT Pro Light" w:hAnsi="Avenir Next LT Pro Light"/>
          <w:sz w:val="24"/>
          <w:szCs w:val="24"/>
        </w:rPr>
        <w:t xml:space="preserve">ar </w:t>
      </w:r>
      <w:r w:rsidR="1AC4C984" w:rsidRPr="1314EBD6">
        <w:rPr>
          <w:rFonts w:ascii="Avenir Next LT Pro Light" w:hAnsi="Avenir Next LT Pro Light"/>
          <w:sz w:val="24"/>
          <w:szCs w:val="24"/>
        </w:rPr>
        <w:t>b</w:t>
      </w:r>
      <w:r w:rsidR="00C07471" w:rsidRPr="1314EBD6">
        <w:rPr>
          <w:rFonts w:ascii="Avenir Next LT Pro Light" w:hAnsi="Avenir Next LT Pro Light"/>
          <w:sz w:val="24"/>
          <w:szCs w:val="24"/>
        </w:rPr>
        <w:t>uds</w:t>
      </w:r>
    </w:p>
    <w:p w14:paraId="2083CDC8" w14:textId="242DACDF" w:rsidR="00493BAD" w:rsidRPr="00B90C67" w:rsidRDefault="00C3496E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3 hardcover composition books</w:t>
      </w:r>
      <w:r w:rsidR="00C07471" w:rsidRPr="00B90C67">
        <w:rPr>
          <w:rFonts w:ascii="Avenir Next LT Pro Light" w:hAnsi="Avenir Next LT Pro Light"/>
          <w:sz w:val="24"/>
          <w:szCs w:val="24"/>
        </w:rPr>
        <w:t xml:space="preserve">                                               2 packs of dry erase markers</w:t>
      </w:r>
    </w:p>
    <w:p w14:paraId="5D777D95" w14:textId="42BAF252" w:rsidR="00302048" w:rsidRPr="00B90C67" w:rsidRDefault="00302048" w:rsidP="2B34A600">
      <w:pPr>
        <w:rPr>
          <w:rFonts w:ascii="Avenir Next LT Pro Light" w:hAnsi="Avenir Next LT Pro Light"/>
          <w:sz w:val="24"/>
          <w:szCs w:val="24"/>
        </w:rPr>
      </w:pPr>
      <w:r w:rsidRPr="2B34A600">
        <w:rPr>
          <w:rFonts w:ascii="Avenir Next LT Pro Light" w:hAnsi="Avenir Next LT Pro Light"/>
          <w:sz w:val="24"/>
          <w:szCs w:val="24"/>
        </w:rPr>
        <w:t>6 glue sticks</w:t>
      </w:r>
      <w:r w:rsidR="00D929F3" w:rsidRPr="2B34A600">
        <w:rPr>
          <w:rFonts w:ascii="Avenir Next LT Pro Light" w:hAnsi="Avenir Next LT Pro Light"/>
          <w:sz w:val="24"/>
          <w:szCs w:val="24"/>
        </w:rPr>
        <w:t xml:space="preserve">                                                                              </w:t>
      </w:r>
    </w:p>
    <w:p w14:paraId="03722B4C" w14:textId="3726A590" w:rsidR="00302048" w:rsidRPr="00B90C67" w:rsidRDefault="00302048" w:rsidP="00D81223">
      <w:pPr>
        <w:rPr>
          <w:rFonts w:ascii="Avenir Next LT Pro Light" w:hAnsi="Avenir Next LT Pro Light"/>
          <w:sz w:val="24"/>
          <w:szCs w:val="24"/>
        </w:rPr>
      </w:pPr>
      <w:r w:rsidRPr="2B34A600">
        <w:rPr>
          <w:rFonts w:ascii="Avenir Next LT Pro Light" w:hAnsi="Avenir Next LT Pro Light"/>
          <w:sz w:val="24"/>
          <w:szCs w:val="24"/>
        </w:rPr>
        <w:t xml:space="preserve">1 </w:t>
      </w:r>
      <w:r w:rsidR="00222A5E" w:rsidRPr="2B34A600">
        <w:rPr>
          <w:rFonts w:ascii="Avenir Next LT Pro Light" w:hAnsi="Avenir Next LT Pro Light"/>
          <w:sz w:val="24"/>
          <w:szCs w:val="24"/>
        </w:rPr>
        <w:t>pack-colored</w:t>
      </w:r>
      <w:r w:rsidRPr="2B34A600">
        <w:rPr>
          <w:rFonts w:ascii="Avenir Next LT Pro Light" w:hAnsi="Avenir Next LT Pro Light"/>
          <w:sz w:val="24"/>
          <w:szCs w:val="24"/>
        </w:rPr>
        <w:t xml:space="preserve"> pencils or crayons</w:t>
      </w:r>
      <w:r w:rsidR="00D929F3" w:rsidRPr="2B34A600">
        <w:rPr>
          <w:rFonts w:ascii="Avenir Next LT Pro Light" w:hAnsi="Avenir Next LT Pro Light"/>
          <w:sz w:val="24"/>
          <w:szCs w:val="24"/>
        </w:rPr>
        <w:t xml:space="preserve">       </w:t>
      </w:r>
      <w:r>
        <w:tab/>
      </w:r>
      <w:r w:rsidR="133E1578" w:rsidRPr="2B34A600">
        <w:rPr>
          <w:rFonts w:ascii="Avenir Next LT Pro Light" w:hAnsi="Avenir Next LT Pro Light"/>
          <w:sz w:val="24"/>
          <w:szCs w:val="24"/>
        </w:rPr>
        <w:t xml:space="preserve">    </w:t>
      </w:r>
    </w:p>
    <w:p w14:paraId="2F1AC894" w14:textId="6723454C" w:rsidR="00222A5E" w:rsidRPr="00B90C67" w:rsidRDefault="00302048" w:rsidP="2B34A600">
      <w:pPr>
        <w:rPr>
          <w:rFonts w:ascii="Avenir Next LT Pro Light" w:hAnsi="Avenir Next LT Pro Light"/>
          <w:sz w:val="24"/>
          <w:szCs w:val="24"/>
        </w:rPr>
      </w:pPr>
      <w:r w:rsidRPr="2B34A600">
        <w:rPr>
          <w:rFonts w:ascii="Avenir Next LT Pro Light" w:hAnsi="Avenir Next LT Pro Light"/>
          <w:sz w:val="24"/>
          <w:szCs w:val="24"/>
        </w:rPr>
        <w:t>2</w:t>
      </w:r>
      <w:r w:rsidR="00222A5E" w:rsidRPr="2B34A600">
        <w:rPr>
          <w:rFonts w:ascii="Avenir Next LT Pro Light" w:hAnsi="Avenir Next LT Pro Light"/>
          <w:sz w:val="24"/>
          <w:szCs w:val="24"/>
        </w:rPr>
        <w:t xml:space="preserve"> boxes of #2 pencils</w:t>
      </w:r>
      <w:r w:rsidR="00276512" w:rsidRPr="2B34A600">
        <w:rPr>
          <w:rFonts w:ascii="Avenir Next LT Pro Light" w:hAnsi="Avenir Next LT Pro Light"/>
          <w:sz w:val="24"/>
          <w:szCs w:val="24"/>
        </w:rPr>
        <w:t xml:space="preserve">                                                                  </w:t>
      </w:r>
    </w:p>
    <w:p w14:paraId="2BAD73BC" w14:textId="6E727C19" w:rsidR="00222A5E" w:rsidRPr="00B90C67" w:rsidRDefault="00222A5E" w:rsidP="00D81223">
      <w:pPr>
        <w:rPr>
          <w:rFonts w:ascii="Avenir Next LT Pro Light" w:hAnsi="Avenir Next LT Pro Light"/>
          <w:sz w:val="24"/>
          <w:szCs w:val="24"/>
        </w:rPr>
      </w:pPr>
      <w:r w:rsidRPr="2B34A600">
        <w:rPr>
          <w:rFonts w:ascii="Avenir Next LT Pro Light" w:hAnsi="Avenir Next LT Pro Light"/>
          <w:sz w:val="24"/>
          <w:szCs w:val="24"/>
        </w:rPr>
        <w:t>2 large boxes of ti</w:t>
      </w:r>
      <w:r w:rsidR="00BE0FE4" w:rsidRPr="2B34A600">
        <w:rPr>
          <w:rFonts w:ascii="Avenir Next LT Pro Light" w:hAnsi="Avenir Next LT Pro Light"/>
          <w:sz w:val="24"/>
          <w:szCs w:val="24"/>
        </w:rPr>
        <w:t>ssues</w:t>
      </w:r>
    </w:p>
    <w:p w14:paraId="50A10779" w14:textId="620690DC" w:rsidR="00BE0FE4" w:rsidRPr="00B90C67" w:rsidRDefault="00BE0FE4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lastRenderedPageBreak/>
        <w:t>1 pack of highlighters</w:t>
      </w:r>
    </w:p>
    <w:p w14:paraId="1786909D" w14:textId="020A0128" w:rsidR="00BE0FE4" w:rsidRDefault="00BE0FE4" w:rsidP="2B34A600">
      <w:pPr>
        <w:rPr>
          <w:rFonts w:ascii="Avenir Next LT Pro Light" w:hAnsi="Avenir Next LT Pro Light"/>
          <w:sz w:val="24"/>
          <w:szCs w:val="24"/>
        </w:rPr>
      </w:pPr>
      <w:r w:rsidRPr="2B34A600">
        <w:rPr>
          <w:rFonts w:ascii="Avenir Next LT Pro Light" w:hAnsi="Avenir Next LT Pro Light"/>
          <w:sz w:val="24"/>
          <w:szCs w:val="24"/>
        </w:rPr>
        <w:t>Zipper pencil pou</w:t>
      </w:r>
      <w:r w:rsidR="00485397" w:rsidRPr="2B34A600">
        <w:rPr>
          <w:rFonts w:ascii="Avenir Next LT Pro Light" w:hAnsi="Avenir Next LT Pro Light"/>
          <w:sz w:val="24"/>
          <w:szCs w:val="24"/>
        </w:rPr>
        <w:t>ch</w:t>
      </w:r>
    </w:p>
    <w:p w14:paraId="753AC5A0" w14:textId="430DE9ED" w:rsidR="00485397" w:rsidRPr="00B90C67" w:rsidRDefault="00485397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Hand sanit</w:t>
      </w:r>
      <w:r w:rsidR="00FA2696" w:rsidRPr="00B90C67">
        <w:rPr>
          <w:rFonts w:ascii="Avenir Next LT Pro Light" w:hAnsi="Avenir Next LT Pro Light"/>
          <w:sz w:val="24"/>
          <w:szCs w:val="24"/>
        </w:rPr>
        <w:t xml:space="preserve">izer or sanitizing </w:t>
      </w:r>
      <w:r w:rsidR="004D398F" w:rsidRPr="00B90C67">
        <w:rPr>
          <w:rFonts w:ascii="Avenir Next LT Pro Light" w:hAnsi="Avenir Next LT Pro Light"/>
          <w:sz w:val="24"/>
          <w:szCs w:val="24"/>
        </w:rPr>
        <w:t>wipes</w:t>
      </w:r>
    </w:p>
    <w:p w14:paraId="22E214B3" w14:textId="5413B5A7" w:rsidR="00DF7FD1" w:rsidRPr="00B90C67" w:rsidRDefault="00FA2696" w:rsidP="1314EBD6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>Children’s scissor</w:t>
      </w:r>
      <w:r w:rsidR="7E555094" w:rsidRPr="1314EBD6">
        <w:rPr>
          <w:rFonts w:ascii="Avenir Next LT Pro Light" w:hAnsi="Avenir Next LT Pro Light"/>
          <w:sz w:val="24"/>
          <w:szCs w:val="24"/>
        </w:rPr>
        <w:t>s</w:t>
      </w:r>
      <w:r w:rsidR="461E64DE" w:rsidRPr="1314EBD6">
        <w:rPr>
          <w:rFonts w:ascii="Avenir Next LT Pro Light" w:hAnsi="Avenir Next LT Pro Light"/>
          <w:sz w:val="24"/>
          <w:szCs w:val="24"/>
        </w:rPr>
        <w:t xml:space="preserve">        </w:t>
      </w:r>
    </w:p>
    <w:p w14:paraId="6FC070CD" w14:textId="628C1F7E" w:rsidR="00DF7FD1" w:rsidRPr="00B90C67" w:rsidRDefault="00DF7FD1" w:rsidP="1314EBD6">
      <w:pPr>
        <w:rPr>
          <w:rFonts w:ascii="Avenir Next LT Pro Light" w:hAnsi="Avenir Next LT Pro Light"/>
          <w:sz w:val="24"/>
          <w:szCs w:val="24"/>
        </w:rPr>
      </w:pPr>
    </w:p>
    <w:p w14:paraId="04C8770E" w14:textId="47D479A1" w:rsidR="00DF7FD1" w:rsidRPr="00B90C67" w:rsidRDefault="00DF7FD1" w:rsidP="1314EBD6">
      <w:pPr>
        <w:rPr>
          <w:rFonts w:ascii="Avenir Next LT Pro Light" w:hAnsi="Avenir Next LT Pro Light"/>
          <w:sz w:val="24"/>
          <w:szCs w:val="24"/>
        </w:rPr>
      </w:pPr>
    </w:p>
    <w:p w14:paraId="468102A4" w14:textId="255856CB" w:rsidR="00DF7FD1" w:rsidRPr="00B90C67" w:rsidRDefault="461E64DE" w:rsidP="00D81223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 xml:space="preserve">                 </w:t>
      </w:r>
    </w:p>
    <w:p w14:paraId="1CED2DF4" w14:textId="76BE92FB" w:rsidR="00DF7FD1" w:rsidRPr="00B90C67" w:rsidRDefault="00DF7FD1" w:rsidP="00D81223">
      <w:pPr>
        <w:rPr>
          <w:rFonts w:ascii="Avenir Next LT Pro Light" w:hAnsi="Avenir Next LT Pro Light"/>
          <w:sz w:val="28"/>
          <w:szCs w:val="28"/>
        </w:rPr>
      </w:pPr>
      <w:r w:rsidRPr="00B90C67">
        <w:rPr>
          <w:rFonts w:ascii="Avenir Next LT Pro Light" w:hAnsi="Avenir Next LT Pro Light"/>
          <w:b/>
          <w:bCs/>
          <w:sz w:val="28"/>
          <w:szCs w:val="28"/>
          <w:u w:val="single"/>
        </w:rPr>
        <w:t>Fifth Grade</w:t>
      </w:r>
    </w:p>
    <w:p w14:paraId="7E4C7C85" w14:textId="74559596" w:rsidR="00DF7FD1" w:rsidRPr="00B90C67" w:rsidRDefault="00560E5E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1</w:t>
      </w:r>
      <w:r w:rsidR="00036F77" w:rsidRPr="00B90C67">
        <w:rPr>
          <w:rFonts w:ascii="Avenir Next LT Pro Light" w:hAnsi="Avenir Next LT Pro Light"/>
          <w:sz w:val="24"/>
          <w:szCs w:val="24"/>
        </w:rPr>
        <w:t xml:space="preserve"> pair of scissors</w:t>
      </w:r>
      <w:r w:rsidR="00576E0C" w:rsidRPr="00B90C67">
        <w:rPr>
          <w:rFonts w:ascii="Avenir Next LT Pro Light" w:hAnsi="Avenir Next LT Pro Light"/>
          <w:sz w:val="24"/>
          <w:szCs w:val="24"/>
        </w:rPr>
        <w:t xml:space="preserve">                                                       2 container of Clorox</w:t>
      </w:r>
      <w:r w:rsidR="00C8549C" w:rsidRPr="00B90C67">
        <w:rPr>
          <w:rFonts w:ascii="Avenir Next LT Pro Light" w:hAnsi="Avenir Next LT Pro Light"/>
          <w:sz w:val="24"/>
          <w:szCs w:val="24"/>
        </w:rPr>
        <w:t>/Lysol wipes</w:t>
      </w:r>
    </w:p>
    <w:p w14:paraId="67799BDE" w14:textId="45259C87" w:rsidR="00C8549C" w:rsidRPr="00B90C67" w:rsidRDefault="42AD9B8E" w:rsidP="00D81223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>3</w:t>
      </w:r>
      <w:r w:rsidR="00C8549C" w:rsidRPr="1314EBD6">
        <w:rPr>
          <w:rFonts w:ascii="Avenir Next LT Pro Light" w:hAnsi="Avenir Next LT Pro Light"/>
          <w:sz w:val="24"/>
          <w:szCs w:val="24"/>
        </w:rPr>
        <w:t xml:space="preserve"> boxes of tissues                                                     1</w:t>
      </w:r>
      <w:r w:rsidR="00732BDE" w:rsidRPr="1314EBD6">
        <w:rPr>
          <w:rFonts w:ascii="Avenir Next LT Pro Light" w:hAnsi="Avenir Next LT Pro Light"/>
          <w:sz w:val="24"/>
          <w:szCs w:val="24"/>
        </w:rPr>
        <w:t xml:space="preserve"> box of quart size Ziploc bags</w:t>
      </w:r>
    </w:p>
    <w:p w14:paraId="470B7E9F" w14:textId="303E6960" w:rsidR="00732BDE" w:rsidRPr="00B90C67" w:rsidRDefault="0DC39E5A" w:rsidP="00D81223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>6</w:t>
      </w:r>
      <w:r w:rsidR="00732BDE" w:rsidRPr="1314EBD6">
        <w:rPr>
          <w:rFonts w:ascii="Avenir Next LT Pro Light" w:hAnsi="Avenir Next LT Pro Light"/>
          <w:sz w:val="24"/>
          <w:szCs w:val="24"/>
        </w:rPr>
        <w:t xml:space="preserve"> </w:t>
      </w:r>
      <w:r w:rsidR="0028702E" w:rsidRPr="1314EBD6">
        <w:rPr>
          <w:rFonts w:ascii="Avenir Next LT Pro Light" w:hAnsi="Avenir Next LT Pro Light"/>
          <w:sz w:val="24"/>
          <w:szCs w:val="24"/>
        </w:rPr>
        <w:t>s</w:t>
      </w:r>
      <w:r w:rsidR="00732BDE" w:rsidRPr="1314EBD6">
        <w:rPr>
          <w:rFonts w:ascii="Avenir Next LT Pro Light" w:hAnsi="Avenir Next LT Pro Light"/>
          <w:sz w:val="24"/>
          <w:szCs w:val="24"/>
        </w:rPr>
        <w:t>piral n</w:t>
      </w:r>
      <w:r w:rsidR="0028702E" w:rsidRPr="1314EBD6">
        <w:rPr>
          <w:rFonts w:ascii="Avenir Next LT Pro Light" w:hAnsi="Avenir Next LT Pro Light"/>
          <w:sz w:val="24"/>
          <w:szCs w:val="24"/>
        </w:rPr>
        <w:t xml:space="preserve">otebooks                                                 </w:t>
      </w:r>
      <w:r w:rsidR="00B90C67" w:rsidRPr="1314EBD6">
        <w:rPr>
          <w:rFonts w:ascii="Avenir Next LT Pro Light" w:hAnsi="Avenir Next LT Pro Light"/>
          <w:sz w:val="24"/>
          <w:szCs w:val="24"/>
        </w:rPr>
        <w:t xml:space="preserve">   </w:t>
      </w:r>
      <w:r w:rsidR="0028702E" w:rsidRPr="1314EBD6">
        <w:rPr>
          <w:rFonts w:ascii="Avenir Next LT Pro Light" w:hAnsi="Avenir Next LT Pro Light"/>
          <w:sz w:val="24"/>
          <w:szCs w:val="24"/>
        </w:rPr>
        <w:t>2 highlighters</w:t>
      </w:r>
    </w:p>
    <w:p w14:paraId="36ADB939" w14:textId="0D1BF2A4" w:rsidR="00036F77" w:rsidRPr="00B90C67" w:rsidRDefault="00036F77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1 pencil pouch (NO pencil boxes)</w:t>
      </w:r>
      <w:r w:rsidR="00273D09" w:rsidRPr="00B90C67">
        <w:rPr>
          <w:rFonts w:ascii="Avenir Next LT Pro Light" w:hAnsi="Avenir Next LT Pro Light"/>
          <w:sz w:val="24"/>
          <w:szCs w:val="24"/>
        </w:rPr>
        <w:t xml:space="preserve">                        1 ruler</w:t>
      </w:r>
    </w:p>
    <w:p w14:paraId="0188B3D8" w14:textId="5B5B29A2" w:rsidR="00036F77" w:rsidRPr="00B90C67" w:rsidRDefault="00036F77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12 jumbo glue sticks</w:t>
      </w:r>
      <w:r w:rsidR="004B79CA" w:rsidRPr="00B90C67">
        <w:rPr>
          <w:rFonts w:ascii="Avenir Next LT Pro Light" w:hAnsi="Avenir Next LT Pro Light"/>
          <w:sz w:val="24"/>
          <w:szCs w:val="24"/>
        </w:rPr>
        <w:t xml:space="preserve">                                            </w:t>
      </w:r>
      <w:r w:rsidR="00B90C67">
        <w:rPr>
          <w:rFonts w:ascii="Avenir Next LT Pro Light" w:hAnsi="Avenir Next LT Pro Light"/>
          <w:sz w:val="24"/>
          <w:szCs w:val="24"/>
        </w:rPr>
        <w:t xml:space="preserve">    </w:t>
      </w:r>
      <w:r w:rsidR="004B79CA" w:rsidRPr="00B90C67">
        <w:rPr>
          <w:rFonts w:ascii="Avenir Next LT Pro Light" w:hAnsi="Avenir Next LT Pro Light"/>
          <w:sz w:val="24"/>
          <w:szCs w:val="24"/>
        </w:rPr>
        <w:t>1 box of colored pencils (No Markers</w:t>
      </w:r>
      <w:r w:rsidR="00067D40" w:rsidRPr="00B90C67">
        <w:rPr>
          <w:rFonts w:ascii="Avenir Next LT Pro Light" w:hAnsi="Avenir Next LT Pro Light"/>
          <w:sz w:val="24"/>
          <w:szCs w:val="24"/>
        </w:rPr>
        <w:t>)</w:t>
      </w:r>
    </w:p>
    <w:p w14:paraId="7FC77DF8" w14:textId="5BA968E7" w:rsidR="00036F77" w:rsidRPr="00B90C67" w:rsidRDefault="00036F77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 xml:space="preserve">2 packs of </w:t>
      </w:r>
      <w:r w:rsidR="002874B4" w:rsidRPr="00B90C67">
        <w:rPr>
          <w:rFonts w:ascii="Avenir Next LT Pro Light" w:hAnsi="Avenir Next LT Pro Light"/>
          <w:sz w:val="24"/>
          <w:szCs w:val="24"/>
        </w:rPr>
        <w:t>loose-leaf</w:t>
      </w:r>
      <w:r w:rsidRPr="00B90C67">
        <w:rPr>
          <w:rFonts w:ascii="Avenir Next LT Pro Light" w:hAnsi="Avenir Next LT Pro Light"/>
          <w:sz w:val="24"/>
          <w:szCs w:val="24"/>
        </w:rPr>
        <w:t xml:space="preserve"> paper</w:t>
      </w:r>
    </w:p>
    <w:p w14:paraId="726262C0" w14:textId="67A2D3E0" w:rsidR="00036F77" w:rsidRPr="00B90C67" w:rsidRDefault="00036F77" w:rsidP="00D81223">
      <w:pPr>
        <w:rPr>
          <w:rFonts w:ascii="Avenir Next LT Pro Light" w:hAnsi="Avenir Next LT Pro Light"/>
          <w:sz w:val="24"/>
          <w:szCs w:val="24"/>
        </w:rPr>
      </w:pPr>
      <w:r w:rsidRPr="1314EBD6">
        <w:rPr>
          <w:rFonts w:ascii="Avenir Next LT Pro Light" w:hAnsi="Avenir Next LT Pro Light"/>
          <w:sz w:val="24"/>
          <w:szCs w:val="24"/>
        </w:rPr>
        <w:t xml:space="preserve">2 boxes of </w:t>
      </w:r>
      <w:r w:rsidR="00F50F92" w:rsidRPr="1314EBD6">
        <w:rPr>
          <w:rFonts w:ascii="Avenir Next LT Pro Light" w:hAnsi="Avenir Next LT Pro Light"/>
          <w:sz w:val="24"/>
          <w:szCs w:val="24"/>
        </w:rPr>
        <w:t>#2 pencils</w:t>
      </w:r>
    </w:p>
    <w:p w14:paraId="257627B4" w14:textId="699FA00F" w:rsidR="00F50F92" w:rsidRPr="00B90C67" w:rsidRDefault="00F50F92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5 pocket folders</w:t>
      </w:r>
    </w:p>
    <w:p w14:paraId="57ACDBCD" w14:textId="5FE7410C" w:rsidR="00F50F92" w:rsidRPr="00B90C67" w:rsidRDefault="00576E0C" w:rsidP="00D81223">
      <w:pPr>
        <w:rPr>
          <w:rFonts w:ascii="Avenir Next LT Pro Light" w:hAnsi="Avenir Next LT Pro Light"/>
          <w:sz w:val="24"/>
          <w:szCs w:val="24"/>
        </w:rPr>
      </w:pPr>
      <w:r w:rsidRPr="00B90C67">
        <w:rPr>
          <w:rFonts w:ascii="Avenir Next LT Pro Light" w:hAnsi="Avenir Next LT Pro Light"/>
          <w:sz w:val="24"/>
          <w:szCs w:val="24"/>
        </w:rPr>
        <w:t>4 packs of dry erase markers</w:t>
      </w:r>
    </w:p>
    <w:p w14:paraId="29D1ED65" w14:textId="77777777" w:rsidR="00576E0C" w:rsidRPr="00B90C67" w:rsidRDefault="00576E0C" w:rsidP="00D81223">
      <w:pPr>
        <w:rPr>
          <w:rFonts w:ascii="Avenir Next LT Pro Light" w:hAnsi="Avenir Next LT Pro Light"/>
          <w:sz w:val="24"/>
          <w:szCs w:val="24"/>
        </w:rPr>
      </w:pPr>
    </w:p>
    <w:sectPr w:rsidR="00576E0C" w:rsidRPr="00B90C6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BB33C" w14:textId="77777777" w:rsidR="00B90C67" w:rsidRDefault="00B90C67" w:rsidP="00B90C67">
      <w:pPr>
        <w:spacing w:after="0" w:line="240" w:lineRule="auto"/>
      </w:pPr>
      <w:r>
        <w:separator/>
      </w:r>
    </w:p>
  </w:endnote>
  <w:endnote w:type="continuationSeparator" w:id="0">
    <w:p w14:paraId="0F439A05" w14:textId="77777777" w:rsidR="00B90C67" w:rsidRDefault="00B90C67" w:rsidP="00B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591009"/>
      <w:docPartObj>
        <w:docPartGallery w:val="Page Numbers (Bottom of Page)"/>
        <w:docPartUnique/>
      </w:docPartObj>
    </w:sdtPr>
    <w:sdtEndPr>
      <w:rPr>
        <w:rFonts w:ascii="Avenir Next LT Pro Light" w:hAnsi="Avenir Next LT Pro Light"/>
        <w:noProof/>
      </w:rPr>
    </w:sdtEndPr>
    <w:sdtContent>
      <w:p w14:paraId="1A139045" w14:textId="3B96966A" w:rsidR="00B90C67" w:rsidRPr="00B90C67" w:rsidRDefault="00B90C67">
        <w:pPr>
          <w:pStyle w:val="Footer"/>
          <w:jc w:val="right"/>
          <w:rPr>
            <w:rFonts w:ascii="Avenir Next LT Pro Light" w:hAnsi="Avenir Next LT Pro Light"/>
          </w:rPr>
        </w:pPr>
        <w:r w:rsidRPr="00B90C67">
          <w:rPr>
            <w:rFonts w:ascii="Avenir Next LT Pro Light" w:hAnsi="Avenir Next LT Pro Light"/>
          </w:rPr>
          <w:fldChar w:fldCharType="begin"/>
        </w:r>
        <w:r w:rsidRPr="00B90C67">
          <w:rPr>
            <w:rFonts w:ascii="Avenir Next LT Pro Light" w:hAnsi="Avenir Next LT Pro Light"/>
          </w:rPr>
          <w:instrText xml:space="preserve"> PAGE   \* MERGEFORMAT </w:instrText>
        </w:r>
        <w:r w:rsidRPr="00B90C67">
          <w:rPr>
            <w:rFonts w:ascii="Avenir Next LT Pro Light" w:hAnsi="Avenir Next LT Pro Light"/>
          </w:rPr>
          <w:fldChar w:fldCharType="separate"/>
        </w:r>
        <w:r w:rsidRPr="00B90C67">
          <w:rPr>
            <w:rFonts w:ascii="Avenir Next LT Pro Light" w:hAnsi="Avenir Next LT Pro Light"/>
            <w:noProof/>
          </w:rPr>
          <w:t>2</w:t>
        </w:r>
        <w:r w:rsidRPr="00B90C67">
          <w:rPr>
            <w:rFonts w:ascii="Avenir Next LT Pro Light" w:hAnsi="Avenir Next LT Pro Light"/>
            <w:noProof/>
          </w:rPr>
          <w:fldChar w:fldCharType="end"/>
        </w:r>
      </w:p>
    </w:sdtContent>
  </w:sdt>
  <w:p w14:paraId="312FFA2F" w14:textId="77777777" w:rsidR="00B90C67" w:rsidRDefault="00B90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623A3" w14:textId="77777777" w:rsidR="00B90C67" w:rsidRDefault="00B90C67" w:rsidP="00B90C67">
      <w:pPr>
        <w:spacing w:after="0" w:line="240" w:lineRule="auto"/>
      </w:pPr>
      <w:r>
        <w:separator/>
      </w:r>
    </w:p>
  </w:footnote>
  <w:footnote w:type="continuationSeparator" w:id="0">
    <w:p w14:paraId="42439F4E" w14:textId="77777777" w:rsidR="00B90C67" w:rsidRDefault="00B90C67" w:rsidP="00B90C6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6H27SsK" int2:invalidationBookmarkName="" int2:hashCode="ujZmkKpQYsQogB" int2:id="FZxiQVxk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23"/>
    <w:rsid w:val="00002DF1"/>
    <w:rsid w:val="00036F77"/>
    <w:rsid w:val="0005558E"/>
    <w:rsid w:val="00067D40"/>
    <w:rsid w:val="000F79FF"/>
    <w:rsid w:val="00222A5E"/>
    <w:rsid w:val="00273D09"/>
    <w:rsid w:val="00276512"/>
    <w:rsid w:val="0028702E"/>
    <w:rsid w:val="002873D3"/>
    <w:rsid w:val="002874B4"/>
    <w:rsid w:val="00302048"/>
    <w:rsid w:val="0038200F"/>
    <w:rsid w:val="00383F9A"/>
    <w:rsid w:val="00393613"/>
    <w:rsid w:val="00476105"/>
    <w:rsid w:val="00485397"/>
    <w:rsid w:val="00493BAD"/>
    <w:rsid w:val="004B79CA"/>
    <w:rsid w:val="004D398F"/>
    <w:rsid w:val="00560E5E"/>
    <w:rsid w:val="00576E0C"/>
    <w:rsid w:val="00676982"/>
    <w:rsid w:val="0067720D"/>
    <w:rsid w:val="006C638F"/>
    <w:rsid w:val="007238A5"/>
    <w:rsid w:val="00732BDE"/>
    <w:rsid w:val="00824A61"/>
    <w:rsid w:val="00824B66"/>
    <w:rsid w:val="0084251E"/>
    <w:rsid w:val="00A302F5"/>
    <w:rsid w:val="00A4A924"/>
    <w:rsid w:val="00B6522F"/>
    <w:rsid w:val="00B90C67"/>
    <w:rsid w:val="00BE0FE4"/>
    <w:rsid w:val="00C07471"/>
    <w:rsid w:val="00C30758"/>
    <w:rsid w:val="00C3496E"/>
    <w:rsid w:val="00C8549C"/>
    <w:rsid w:val="00D81223"/>
    <w:rsid w:val="00D929F3"/>
    <w:rsid w:val="00DD452A"/>
    <w:rsid w:val="00DF7FD1"/>
    <w:rsid w:val="00E95A42"/>
    <w:rsid w:val="00F268B3"/>
    <w:rsid w:val="00F50F92"/>
    <w:rsid w:val="00FA2696"/>
    <w:rsid w:val="0117AA64"/>
    <w:rsid w:val="01B5FBE3"/>
    <w:rsid w:val="01E59514"/>
    <w:rsid w:val="050CB773"/>
    <w:rsid w:val="0685EF73"/>
    <w:rsid w:val="07CE895B"/>
    <w:rsid w:val="0DC39E5A"/>
    <w:rsid w:val="109FB887"/>
    <w:rsid w:val="1314EBD6"/>
    <w:rsid w:val="133E1578"/>
    <w:rsid w:val="1AC4C984"/>
    <w:rsid w:val="1C32C299"/>
    <w:rsid w:val="1DB9EF21"/>
    <w:rsid w:val="213C11D5"/>
    <w:rsid w:val="21CE08D6"/>
    <w:rsid w:val="23C6569A"/>
    <w:rsid w:val="261AB07A"/>
    <w:rsid w:val="2620DA81"/>
    <w:rsid w:val="27BEBC2D"/>
    <w:rsid w:val="282291EB"/>
    <w:rsid w:val="28693833"/>
    <w:rsid w:val="29A81838"/>
    <w:rsid w:val="2B34A600"/>
    <w:rsid w:val="2CED12C7"/>
    <w:rsid w:val="2DECA44A"/>
    <w:rsid w:val="32FB415E"/>
    <w:rsid w:val="395F3E77"/>
    <w:rsid w:val="40874D63"/>
    <w:rsid w:val="42AD9B8E"/>
    <w:rsid w:val="461E64DE"/>
    <w:rsid w:val="47182AA0"/>
    <w:rsid w:val="4A5689EB"/>
    <w:rsid w:val="4AE04C34"/>
    <w:rsid w:val="4FC672BB"/>
    <w:rsid w:val="511ACB68"/>
    <w:rsid w:val="52E75B60"/>
    <w:rsid w:val="536A0623"/>
    <w:rsid w:val="582AE186"/>
    <w:rsid w:val="58C0D5C2"/>
    <w:rsid w:val="5971B13B"/>
    <w:rsid w:val="5C85D328"/>
    <w:rsid w:val="6722C178"/>
    <w:rsid w:val="7000C803"/>
    <w:rsid w:val="751B1BAA"/>
    <w:rsid w:val="753F93B5"/>
    <w:rsid w:val="754B825B"/>
    <w:rsid w:val="76F7B08A"/>
    <w:rsid w:val="7E5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BA88"/>
  <w15:chartTrackingRefBased/>
  <w15:docId w15:val="{43F702EF-08DD-4933-8C70-84FA1EE3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C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90C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0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C67"/>
  </w:style>
  <w:style w:type="paragraph" w:styleId="Footer">
    <w:name w:val="footer"/>
    <w:basedOn w:val="Normal"/>
    <w:link w:val="FooterChar"/>
    <w:uiPriority w:val="99"/>
    <w:unhideWhenUsed/>
    <w:rsid w:val="00B90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Brown</dc:creator>
  <cp:keywords/>
  <dc:description/>
  <cp:lastModifiedBy>Brenda J. Russ</cp:lastModifiedBy>
  <cp:revision>3</cp:revision>
  <dcterms:created xsi:type="dcterms:W3CDTF">2024-06-14T18:42:00Z</dcterms:created>
  <dcterms:modified xsi:type="dcterms:W3CDTF">2024-06-14T18:42:00Z</dcterms:modified>
</cp:coreProperties>
</file>